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2388" w14:textId="7A166EF1" w:rsidR="003517FF" w:rsidRDefault="003517FF" w:rsidP="003517F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How would you make a shelter for a human?</w:t>
      </w:r>
    </w:p>
    <w:p w14:paraId="49AB170D" w14:textId="43A01F2B" w:rsidR="003517FF" w:rsidRDefault="003517FF" w:rsidP="003517FF">
      <w:pPr>
        <w:rPr>
          <w:rFonts w:ascii="Comic Sans MS" w:hAnsi="Comic Sans MS"/>
        </w:rPr>
      </w:pPr>
    </w:p>
    <w:p w14:paraId="70D89F77" w14:textId="00EB381D" w:rsidR="003517FF" w:rsidRDefault="003517FF" w:rsidP="003517FF">
      <w:pPr>
        <w:rPr>
          <w:rFonts w:ascii="Comic Sans MS" w:hAnsi="Comic Sans MS"/>
        </w:rPr>
      </w:pPr>
      <w:r>
        <w:rPr>
          <w:rFonts w:ascii="Comic Sans MS" w:hAnsi="Comic Sans MS"/>
        </w:rPr>
        <w:t>Today we are going to think about what humans need from a shelter and creat</w:t>
      </w:r>
      <w:r w:rsidR="0032781A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our own design for a human shelter.</w:t>
      </w:r>
      <w:r w:rsidR="00517753">
        <w:rPr>
          <w:rFonts w:ascii="Comic Sans MS" w:hAnsi="Comic Sans MS"/>
        </w:rPr>
        <w:t xml:space="preserve"> Discuss with an adult what should a shelter be able to do? Where might you build a shelter? What materials might you use to build your shelter?</w:t>
      </w:r>
    </w:p>
    <w:p w14:paraId="08106419" w14:textId="1CC2A2C0" w:rsidR="00F13447" w:rsidRDefault="003517FF" w:rsidP="003517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need shelters </w:t>
      </w:r>
      <w:r w:rsidR="003D2E3D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protect us from weather such as rain or sun and to keep us warm when </w:t>
      </w:r>
      <w:r w:rsidR="003D2E3D">
        <w:rPr>
          <w:rFonts w:ascii="Comic Sans MS" w:hAnsi="Comic Sans MS"/>
        </w:rPr>
        <w:t>it is</w:t>
      </w:r>
      <w:r>
        <w:rPr>
          <w:rFonts w:ascii="Comic Sans MS" w:hAnsi="Comic Sans MS"/>
        </w:rPr>
        <w:t xml:space="preserve"> cold.</w:t>
      </w:r>
      <w:r w:rsidR="003B0330">
        <w:rPr>
          <w:rFonts w:ascii="Comic Sans MS" w:hAnsi="Comic Sans MS"/>
        </w:rPr>
        <w:t xml:space="preserve"> </w:t>
      </w:r>
      <w:r w:rsidR="00F13447">
        <w:rPr>
          <w:rFonts w:ascii="Comic Sans MS" w:hAnsi="Comic Sans MS"/>
        </w:rPr>
        <w:t xml:space="preserve">The materials that we use to build our shelters are very important. For example, shelters should be waterproof and windproof </w:t>
      </w:r>
      <w:r w:rsidR="003A70A9">
        <w:rPr>
          <w:rFonts w:ascii="Comic Sans MS" w:hAnsi="Comic Sans MS"/>
        </w:rPr>
        <w:t xml:space="preserve">and strong </w:t>
      </w:r>
      <w:r w:rsidR="00F13447">
        <w:rPr>
          <w:rFonts w:ascii="Comic Sans MS" w:hAnsi="Comic Sans MS"/>
        </w:rPr>
        <w:t>so they can last a long time. Shelters should be secure to protect those living inside and their belongings.</w:t>
      </w:r>
      <w:r w:rsidR="00196046">
        <w:rPr>
          <w:rFonts w:ascii="Comic Sans MS" w:hAnsi="Comic Sans MS"/>
        </w:rPr>
        <w:t xml:space="preserve"> We also use our shelters to slee</w:t>
      </w:r>
      <w:r w:rsidR="003A70A9">
        <w:rPr>
          <w:rFonts w:ascii="Comic Sans MS" w:hAnsi="Comic Sans MS"/>
        </w:rPr>
        <w:t xml:space="preserve">p </w:t>
      </w:r>
      <w:r w:rsidR="00196046">
        <w:rPr>
          <w:rFonts w:ascii="Comic Sans MS" w:hAnsi="Comic Sans MS"/>
        </w:rPr>
        <w:t xml:space="preserve">in. </w:t>
      </w:r>
      <w:r w:rsidR="003B0330">
        <w:rPr>
          <w:rFonts w:ascii="Comic Sans MS" w:hAnsi="Comic Sans MS"/>
        </w:rPr>
        <w:t>Think back to yesterday’s activity, igloos help keep people warm in cold en</w:t>
      </w:r>
      <w:r w:rsidR="003A70A9">
        <w:rPr>
          <w:rFonts w:ascii="Comic Sans MS" w:hAnsi="Comic Sans MS"/>
        </w:rPr>
        <w:t>vironments and treehouses help to protect</w:t>
      </w:r>
      <w:r w:rsidR="003B0330">
        <w:rPr>
          <w:rFonts w:ascii="Comic Sans MS" w:hAnsi="Comic Sans MS"/>
        </w:rPr>
        <w:t xml:space="preserve"> </w:t>
      </w:r>
      <w:r w:rsidR="003A70A9">
        <w:rPr>
          <w:rFonts w:ascii="Comic Sans MS" w:hAnsi="Comic Sans MS"/>
        </w:rPr>
        <w:t xml:space="preserve">people </w:t>
      </w:r>
      <w:r w:rsidR="003B0330">
        <w:rPr>
          <w:rFonts w:ascii="Comic Sans MS" w:hAnsi="Comic Sans MS"/>
        </w:rPr>
        <w:t xml:space="preserve">from wild animals. </w:t>
      </w:r>
      <w:bookmarkStart w:id="0" w:name="_GoBack"/>
      <w:bookmarkEnd w:id="0"/>
    </w:p>
    <w:p w14:paraId="56409C71" w14:textId="368C26BD" w:rsidR="003D2E3D" w:rsidRDefault="003D2E3D" w:rsidP="003517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Humans began by using trees and caves as shelters, but the first human-made shelters are believed to have been built with stones and tree trunks. </w:t>
      </w:r>
    </w:p>
    <w:p w14:paraId="78D40E55" w14:textId="2DBABABE" w:rsidR="00196046" w:rsidRDefault="00517753" w:rsidP="003517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should a shelter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53" w14:paraId="0C898623" w14:textId="77777777" w:rsidTr="00517753">
        <w:tc>
          <w:tcPr>
            <w:tcW w:w="9016" w:type="dxa"/>
          </w:tcPr>
          <w:p w14:paraId="749E274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661F827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8CB636D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BCBEB1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24BFBE6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4A9D3866" w14:textId="79057AFC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8B37E42" w14:textId="77777777" w:rsidR="00517753" w:rsidRDefault="00517753" w:rsidP="003517FF">
      <w:pPr>
        <w:rPr>
          <w:rFonts w:ascii="Comic Sans MS" w:hAnsi="Comic Sans MS"/>
          <w:b/>
          <w:bCs/>
        </w:rPr>
      </w:pPr>
    </w:p>
    <w:p w14:paraId="2D08B28D" w14:textId="12A2B73D" w:rsidR="00517753" w:rsidRDefault="00517753" w:rsidP="003517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Where might you b</w:t>
      </w:r>
      <w:r w:rsidR="00FF7646">
        <w:rPr>
          <w:rFonts w:ascii="Comic Sans MS" w:hAnsi="Comic Sans MS"/>
          <w:b/>
          <w:bCs/>
        </w:rPr>
        <w:t>uild</w:t>
      </w:r>
      <w:r>
        <w:rPr>
          <w:rFonts w:ascii="Comic Sans MS" w:hAnsi="Comic Sans MS"/>
          <w:b/>
          <w:bCs/>
        </w:rPr>
        <w:t xml:space="preserve"> your shelter?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53" w14:paraId="21372B98" w14:textId="77777777" w:rsidTr="00517753">
        <w:tc>
          <w:tcPr>
            <w:tcW w:w="9016" w:type="dxa"/>
          </w:tcPr>
          <w:p w14:paraId="235863BF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7C7A16B1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D9EA471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9821479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7C5A71E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ACEF919" w14:textId="2E582D11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029D7666" w14:textId="60B3E5D4" w:rsidR="00517753" w:rsidRPr="00517753" w:rsidRDefault="00517753" w:rsidP="003517FF">
      <w:pPr>
        <w:rPr>
          <w:rFonts w:ascii="Comic Sans MS" w:hAnsi="Comic Sans MS"/>
          <w:b/>
          <w:bCs/>
        </w:rPr>
      </w:pPr>
    </w:p>
    <w:p w14:paraId="22F0CE1A" w14:textId="50E4F038" w:rsidR="00196046" w:rsidRDefault="00517753" w:rsidP="003517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What materials might you use to build your shelter?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53" w14:paraId="7B8C1104" w14:textId="77777777" w:rsidTr="00517753">
        <w:tc>
          <w:tcPr>
            <w:tcW w:w="9016" w:type="dxa"/>
          </w:tcPr>
          <w:p w14:paraId="0C784B06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6056F8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EAC843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DFF696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A5BB9CC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7CD56E9" w14:textId="7BF382F9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9E082DC" w14:textId="1EFFCCBA" w:rsidR="00517753" w:rsidRDefault="00517753" w:rsidP="003517F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Draw a picture of your shelter in the box below. Label all the materials that you used to make your shelter.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753" w14:paraId="04CE415B" w14:textId="77777777" w:rsidTr="00517753">
        <w:tc>
          <w:tcPr>
            <w:tcW w:w="9016" w:type="dxa"/>
          </w:tcPr>
          <w:p w14:paraId="68B2117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375B1C8A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D4BF86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22C34F8A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B02979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CD912E8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24ECD28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1DBC5E8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46841DFF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A1BBB69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2C82778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DC58BEE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EE391CB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BDE079C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975F186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7C50C83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6778A1A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8D9CCF6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942D69D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7916DB43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3563BDD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2C86D906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1041C21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30FE2B69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0612E8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759A10FB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06E64ED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17BE67A7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24A2D360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5FC2B824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63625D24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30F6C7E3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B1F6E41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48E66EC5" w14:textId="77777777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  <w:p w14:paraId="0773E96A" w14:textId="4FD5673D" w:rsidR="00517753" w:rsidRDefault="00517753" w:rsidP="003517FF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565DBD95" w14:textId="77777777" w:rsidR="00517753" w:rsidRPr="00517753" w:rsidRDefault="00517753" w:rsidP="003517FF">
      <w:pPr>
        <w:rPr>
          <w:rFonts w:ascii="Comic Sans MS" w:hAnsi="Comic Sans MS"/>
          <w:b/>
          <w:bCs/>
        </w:rPr>
      </w:pPr>
    </w:p>
    <w:sectPr w:rsidR="00517753" w:rsidRPr="0051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FF"/>
    <w:rsid w:val="00196046"/>
    <w:rsid w:val="0032781A"/>
    <w:rsid w:val="003517FF"/>
    <w:rsid w:val="003A70A9"/>
    <w:rsid w:val="003B0330"/>
    <w:rsid w:val="003D2E3D"/>
    <w:rsid w:val="00517753"/>
    <w:rsid w:val="00F13447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A0B8"/>
  <w15:chartTrackingRefBased/>
  <w15:docId w15:val="{4EB8F90C-A7C9-4C3F-B2DF-80D6C78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F2B1226650341BFC7DF6BD7CE06B3" ma:contentTypeVersion="11" ma:contentTypeDescription="Create a new document." ma:contentTypeScope="" ma:versionID="71de59fbf1e752ecd28925dbff49e6a6">
  <xsd:schema xmlns:xsd="http://www.w3.org/2001/XMLSchema" xmlns:xs="http://www.w3.org/2001/XMLSchema" xmlns:p="http://schemas.microsoft.com/office/2006/metadata/properties" xmlns:ns3="6d0c1c3e-e49a-45b0-886b-cb44feb37e7d" xmlns:ns4="d2553645-c460-4c2e-b26b-780013e4c84b" targetNamespace="http://schemas.microsoft.com/office/2006/metadata/properties" ma:root="true" ma:fieldsID="62b56b37ff9c6ca25344dcefb9ba15b6" ns3:_="" ns4:_="">
    <xsd:import namespace="6d0c1c3e-e49a-45b0-886b-cb44feb37e7d"/>
    <xsd:import namespace="d2553645-c460-4c2e-b26b-780013e4c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1c3e-e49a-45b0-886b-cb44feb3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3645-c460-4c2e-b26b-780013e4c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409CC-E3FF-4615-BBB3-BFCC151AD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02477-F766-46E0-B25F-8E74B991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1c3e-e49a-45b0-886b-cb44feb37e7d"/>
    <ds:schemaRef ds:uri="d2553645-c460-4c2e-b26b-780013e4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DD81D-9F4D-4940-94D0-D97A0415E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2020-06-22T10:37:00Z</dcterms:created>
  <dcterms:modified xsi:type="dcterms:W3CDTF">2020-06-22T10:37:00Z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0x01010055CF2B1226650341BFC7DF6BD7CE06B3</vt:lpwstr>
  </property>
</Properties>
</file>